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3A00" w14:textId="77777777" w:rsidR="00226BC5" w:rsidRPr="00E757D2" w:rsidRDefault="00226BC5" w:rsidP="00226B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3EC5A" w14:textId="1DFF2463" w:rsidR="009C2EC3" w:rsidRDefault="00B5233F" w:rsidP="009C2E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riedas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caps/>
          <w:sz w:val="24"/>
          <w:szCs w:val="24"/>
        </w:rPr>
        <w:t>. 1</w:t>
      </w:r>
    </w:p>
    <w:p w14:paraId="4DCF01C0" w14:textId="77777777" w:rsidR="00B5233F" w:rsidRDefault="00B5233F" w:rsidP="009C2E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983006A" w14:textId="7996B976" w:rsidR="00B9756E" w:rsidRDefault="00E757D2" w:rsidP="00866343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TĘSTINI</w:t>
      </w:r>
      <w:r w:rsidR="00291581">
        <w:rPr>
          <w:rFonts w:ascii="Times New Roman" w:hAnsi="Times New Roman" w:cs="Times New Roman"/>
          <w:b/>
          <w:caps/>
          <w:sz w:val="24"/>
          <w:szCs w:val="24"/>
        </w:rPr>
        <w:t>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ŠALIES </w:t>
      </w:r>
      <w:r w:rsidR="00B9756E" w:rsidRPr="00370DDA">
        <w:rPr>
          <w:rFonts w:ascii="Times New Roman" w:hAnsi="Times New Roman" w:cs="Times New Roman"/>
          <w:b/>
          <w:caps/>
          <w:sz w:val="24"/>
          <w:szCs w:val="24"/>
        </w:rPr>
        <w:t xml:space="preserve">kimokyklinio </w:t>
      </w:r>
      <w:r w:rsidR="00733BAC">
        <w:rPr>
          <w:rFonts w:ascii="Times New Roman" w:hAnsi="Times New Roman" w:cs="Times New Roman"/>
          <w:b/>
          <w:caps/>
          <w:sz w:val="24"/>
          <w:szCs w:val="24"/>
        </w:rPr>
        <w:t xml:space="preserve">ir priešmokyklinio </w:t>
      </w:r>
      <w:r w:rsidR="00B9756E" w:rsidRPr="00370DDA">
        <w:rPr>
          <w:rFonts w:ascii="Times New Roman" w:hAnsi="Times New Roman" w:cs="Times New Roman"/>
          <w:b/>
          <w:caps/>
          <w:sz w:val="24"/>
          <w:szCs w:val="24"/>
        </w:rPr>
        <w:t xml:space="preserve">ugdymo įstaigų </w:t>
      </w:r>
      <w:r w:rsidR="00B9756E">
        <w:rPr>
          <w:rFonts w:ascii="Times New Roman" w:hAnsi="Times New Roman" w:cs="Times New Roman"/>
          <w:b/>
          <w:caps/>
          <w:sz w:val="24"/>
          <w:szCs w:val="24"/>
        </w:rPr>
        <w:t>muzikinio projekto</w:t>
      </w:r>
      <w:r w:rsidR="005A10A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9756E" w:rsidRPr="00370DDA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„</w:t>
      </w:r>
      <w:r w:rsidR="00B9756E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žemė – gyvybės nešėja</w:t>
      </w:r>
      <w:r w:rsidR="00B9756E" w:rsidRPr="00370DDA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“</w:t>
      </w:r>
    </w:p>
    <w:p w14:paraId="744DAF7E" w14:textId="77777777" w:rsidR="00866343" w:rsidRPr="00370DDA" w:rsidRDefault="00866343" w:rsidP="00866343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1B397EE" w14:textId="77777777" w:rsidR="009C2EC3" w:rsidRPr="00E036AE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SimSun" w:hAnsi="Times New Roman" w:cs="Times New Roman"/>
          <w:b/>
          <w:color w:val="auto"/>
          <w:sz w:val="24"/>
          <w:szCs w:val="24"/>
          <w:u w:val="none"/>
        </w:rPr>
        <w:t xml:space="preserve">DALYVIO </w:t>
      </w:r>
      <w:r w:rsidR="00FE4D63" w:rsidRPr="00FE4D63">
        <w:rPr>
          <w:rStyle w:val="Hyperlink"/>
          <w:rFonts w:ascii="Times New Roman" w:eastAsia="SimSun" w:hAnsi="Times New Roman" w:cs="Times New Roman"/>
          <w:b/>
          <w:caps/>
          <w:color w:val="auto"/>
          <w:sz w:val="24"/>
          <w:szCs w:val="24"/>
          <w:u w:val="none"/>
        </w:rPr>
        <w:t>paraiška</w:t>
      </w:r>
    </w:p>
    <w:p w14:paraId="71D872DB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17BB1CE5" w14:textId="77777777" w:rsidR="00B9756E" w:rsidRDefault="00B9756E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00502EE0" w14:textId="77777777" w:rsidR="009C2EC3" w:rsidRDefault="009C2EC3" w:rsidP="00FE4D63">
      <w:pPr>
        <w:pStyle w:val="NoSpacing"/>
        <w:pBdr>
          <w:bottom w:val="single" w:sz="12" w:space="1" w:color="auto"/>
        </w:pBdr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1F22E4E6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  <w:t>(ugdymo įstaigos pavadinimas)</w:t>
      </w:r>
    </w:p>
    <w:p w14:paraId="18B414C4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4F8D5076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7B548D9D" w14:textId="77777777" w:rsidR="009C2EC3" w:rsidRDefault="009C2EC3" w:rsidP="00FE4D63">
      <w:pPr>
        <w:pStyle w:val="NoSpacing"/>
        <w:pBdr>
          <w:bottom w:val="single" w:sz="12" w:space="1" w:color="auto"/>
        </w:pBdr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75C9BC90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  <w:t>(</w:t>
      </w:r>
      <w:r w:rsidR="00FE4D63"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  <w:t>miestas</w:t>
      </w:r>
      <w:r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  <w:t>, elektroninio pašto adresas, tel. nr.)</w:t>
      </w:r>
    </w:p>
    <w:p w14:paraId="5753DC51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473800F1" w14:textId="77777777" w:rsidR="009C2EC3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tbl>
      <w:tblPr>
        <w:tblStyle w:val="TableGrid"/>
        <w:tblW w:w="9652" w:type="dxa"/>
        <w:tblLayout w:type="fixed"/>
        <w:tblLook w:val="04A0" w:firstRow="1" w:lastRow="0" w:firstColumn="1" w:lastColumn="0" w:noHBand="0" w:noVBand="1"/>
      </w:tblPr>
      <w:tblGrid>
        <w:gridCol w:w="4007"/>
        <w:gridCol w:w="2526"/>
        <w:gridCol w:w="3119"/>
      </w:tblGrid>
      <w:tr w:rsidR="00B9756E" w14:paraId="1CDDF3D2" w14:textId="77777777" w:rsidTr="002F01FE">
        <w:trPr>
          <w:trHeight w:val="699"/>
        </w:trPr>
        <w:tc>
          <w:tcPr>
            <w:tcW w:w="4007" w:type="dxa"/>
          </w:tcPr>
          <w:p w14:paraId="4A88FE82" w14:textId="77777777" w:rsidR="00B9756E" w:rsidRPr="002F01FE" w:rsidRDefault="00B9756E" w:rsidP="00FE4D63">
            <w:pPr>
              <w:pStyle w:val="NoSpacing"/>
              <w:jc w:val="center"/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  <w:r w:rsidRPr="002F01FE"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  <w:t>Pasirodymo žanras ir pavadinimas</w:t>
            </w:r>
          </w:p>
        </w:tc>
        <w:tc>
          <w:tcPr>
            <w:tcW w:w="2526" w:type="dxa"/>
          </w:tcPr>
          <w:p w14:paraId="04989CB8" w14:textId="2F24B103" w:rsidR="00B9756E" w:rsidRPr="002F01FE" w:rsidRDefault="00B9756E" w:rsidP="00FE4D63">
            <w:pPr>
              <w:pStyle w:val="NoSpacing"/>
              <w:jc w:val="center"/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  <w:r w:rsidRPr="002F01FE"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  <w:t>Pasir</w:t>
            </w:r>
            <w:r w:rsidR="007B00C9" w:rsidRPr="002F01FE"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  <w:t>odymo dalyvių skaičius</w:t>
            </w:r>
            <w:r w:rsidR="00E757D2" w:rsidRPr="002F01FE"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  <w:t>, amžius</w:t>
            </w:r>
          </w:p>
        </w:tc>
        <w:tc>
          <w:tcPr>
            <w:tcW w:w="3119" w:type="dxa"/>
          </w:tcPr>
          <w:p w14:paraId="6DC0EA00" w14:textId="77777777" w:rsidR="00B9756E" w:rsidRPr="002F01FE" w:rsidRDefault="00B9756E" w:rsidP="00FE4D63">
            <w:pPr>
              <w:pStyle w:val="NoSpacing"/>
              <w:jc w:val="center"/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  <w:r w:rsidRPr="002F01FE"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  <w:t>Pedagogo vardas, pavardė</w:t>
            </w:r>
          </w:p>
        </w:tc>
      </w:tr>
      <w:tr w:rsidR="00B9756E" w14:paraId="4FA1D082" w14:textId="77777777" w:rsidTr="002F01FE">
        <w:trPr>
          <w:trHeight w:val="382"/>
        </w:trPr>
        <w:tc>
          <w:tcPr>
            <w:tcW w:w="4007" w:type="dxa"/>
          </w:tcPr>
          <w:p w14:paraId="09DF6F79" w14:textId="77777777" w:rsidR="00B9756E" w:rsidRDefault="00B9756E" w:rsidP="00FE4D63">
            <w:pPr>
              <w:pStyle w:val="NoSpacing"/>
              <w:jc w:val="center"/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6" w:type="dxa"/>
          </w:tcPr>
          <w:p w14:paraId="5BC42090" w14:textId="77777777" w:rsidR="00B9756E" w:rsidRDefault="00B9756E" w:rsidP="00FE4D63">
            <w:pPr>
              <w:pStyle w:val="NoSpacing"/>
              <w:jc w:val="center"/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9" w:type="dxa"/>
          </w:tcPr>
          <w:p w14:paraId="0E222994" w14:textId="77777777" w:rsidR="00B9756E" w:rsidRDefault="00B9756E" w:rsidP="00FE4D63">
            <w:pPr>
              <w:pStyle w:val="NoSpacing"/>
              <w:jc w:val="center"/>
              <w:rPr>
                <w:rStyle w:val="Hyperlink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14:paraId="0DC8D87B" w14:textId="77777777" w:rsidR="009C2EC3" w:rsidRPr="008148FD" w:rsidRDefault="009C2EC3" w:rsidP="00FE4D63">
      <w:pPr>
        <w:pStyle w:val="NoSpacing"/>
        <w:jc w:val="center"/>
        <w:rPr>
          <w:rStyle w:val="Hyperlink"/>
          <w:rFonts w:ascii="Times New Roman" w:eastAsia="SimSun" w:hAnsi="Times New Roman" w:cs="Times New Roman"/>
          <w:color w:val="auto"/>
          <w:sz w:val="24"/>
          <w:szCs w:val="24"/>
          <w:u w:val="none"/>
        </w:rPr>
      </w:pPr>
    </w:p>
    <w:p w14:paraId="6D25A492" w14:textId="77777777" w:rsidR="009C2EC3" w:rsidRDefault="009C2EC3" w:rsidP="00FE4D6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8277697" w14:textId="77777777" w:rsidR="009C2EC3" w:rsidRDefault="009C2EC3" w:rsidP="00FE4D6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9C2EC3" w:rsidSect="00B523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C53501"/>
    <w:multiLevelType w:val="hybridMultilevel"/>
    <w:tmpl w:val="FB8E4464"/>
    <w:lvl w:ilvl="0" w:tplc="FA287A9A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CC64BC"/>
    <w:multiLevelType w:val="multilevel"/>
    <w:tmpl w:val="AD0E80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BA2DE2"/>
    <w:multiLevelType w:val="hybridMultilevel"/>
    <w:tmpl w:val="F912D1BA"/>
    <w:lvl w:ilvl="0" w:tplc="B62C2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54E"/>
    <w:multiLevelType w:val="multilevel"/>
    <w:tmpl w:val="40FC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6B1484F"/>
    <w:multiLevelType w:val="multilevel"/>
    <w:tmpl w:val="71F66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DC37A08"/>
    <w:multiLevelType w:val="hybridMultilevel"/>
    <w:tmpl w:val="86E6BADE"/>
    <w:lvl w:ilvl="0" w:tplc="6B089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4FC42">
      <w:start w:val="9"/>
      <w:numFmt w:val="bullet"/>
      <w:lvlText w:val="-"/>
      <w:lvlJc w:val="left"/>
      <w:pPr>
        <w:ind w:left="1980" w:hanging="90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81D14"/>
    <w:multiLevelType w:val="hybridMultilevel"/>
    <w:tmpl w:val="62A25B8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41297"/>
    <w:multiLevelType w:val="hybridMultilevel"/>
    <w:tmpl w:val="DE88937E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E2BBA"/>
    <w:multiLevelType w:val="hybridMultilevel"/>
    <w:tmpl w:val="818AE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2075B"/>
    <w:multiLevelType w:val="hybridMultilevel"/>
    <w:tmpl w:val="D25234C0"/>
    <w:lvl w:ilvl="0" w:tplc="2A2C67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A2C67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E979EA"/>
    <w:multiLevelType w:val="hybridMultilevel"/>
    <w:tmpl w:val="CD5243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78B4"/>
    <w:multiLevelType w:val="hybridMultilevel"/>
    <w:tmpl w:val="8A1E0DA8"/>
    <w:lvl w:ilvl="0" w:tplc="406E3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6C95"/>
    <w:multiLevelType w:val="hybridMultilevel"/>
    <w:tmpl w:val="69F41396"/>
    <w:lvl w:ilvl="0" w:tplc="91168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76ED3"/>
    <w:multiLevelType w:val="multilevel"/>
    <w:tmpl w:val="96DE3FB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F"/>
    <w:rsid w:val="00040D58"/>
    <w:rsid w:val="00044EDB"/>
    <w:rsid w:val="00080E4C"/>
    <w:rsid w:val="0009031D"/>
    <w:rsid w:val="00094DCB"/>
    <w:rsid w:val="0010304F"/>
    <w:rsid w:val="0012211C"/>
    <w:rsid w:val="001B7F75"/>
    <w:rsid w:val="001E3653"/>
    <w:rsid w:val="00226BC5"/>
    <w:rsid w:val="0025576E"/>
    <w:rsid w:val="00291581"/>
    <w:rsid w:val="002944B8"/>
    <w:rsid w:val="002A5D4C"/>
    <w:rsid w:val="002B027B"/>
    <w:rsid w:val="002D7A32"/>
    <w:rsid w:val="002F01FE"/>
    <w:rsid w:val="003067CB"/>
    <w:rsid w:val="00350836"/>
    <w:rsid w:val="003942AC"/>
    <w:rsid w:val="003976CB"/>
    <w:rsid w:val="003C0D62"/>
    <w:rsid w:val="0043001F"/>
    <w:rsid w:val="00431A4E"/>
    <w:rsid w:val="00494AA3"/>
    <w:rsid w:val="004C586F"/>
    <w:rsid w:val="00552F6C"/>
    <w:rsid w:val="005774A2"/>
    <w:rsid w:val="005803ED"/>
    <w:rsid w:val="005A10A6"/>
    <w:rsid w:val="005D168C"/>
    <w:rsid w:val="006034B5"/>
    <w:rsid w:val="00603F82"/>
    <w:rsid w:val="00692AE7"/>
    <w:rsid w:val="006F1815"/>
    <w:rsid w:val="007006C5"/>
    <w:rsid w:val="00733BAC"/>
    <w:rsid w:val="0075775D"/>
    <w:rsid w:val="00772EF6"/>
    <w:rsid w:val="00797776"/>
    <w:rsid w:val="007B00C9"/>
    <w:rsid w:val="00804B32"/>
    <w:rsid w:val="00827928"/>
    <w:rsid w:val="008522E2"/>
    <w:rsid w:val="00866343"/>
    <w:rsid w:val="00876032"/>
    <w:rsid w:val="008E133C"/>
    <w:rsid w:val="0090212C"/>
    <w:rsid w:val="009331C2"/>
    <w:rsid w:val="009800E4"/>
    <w:rsid w:val="009A0437"/>
    <w:rsid w:val="009B56D5"/>
    <w:rsid w:val="009C2EC3"/>
    <w:rsid w:val="00A45CE3"/>
    <w:rsid w:val="00A574CC"/>
    <w:rsid w:val="00A72D9D"/>
    <w:rsid w:val="00A815CD"/>
    <w:rsid w:val="00AD1AF8"/>
    <w:rsid w:val="00B04157"/>
    <w:rsid w:val="00B10907"/>
    <w:rsid w:val="00B17FF3"/>
    <w:rsid w:val="00B5233F"/>
    <w:rsid w:val="00B636C8"/>
    <w:rsid w:val="00B9756E"/>
    <w:rsid w:val="00BA511D"/>
    <w:rsid w:val="00C1565B"/>
    <w:rsid w:val="00C22DE4"/>
    <w:rsid w:val="00C71D0B"/>
    <w:rsid w:val="00C91F9E"/>
    <w:rsid w:val="00CA33ED"/>
    <w:rsid w:val="00CC6CF0"/>
    <w:rsid w:val="00CE3DEF"/>
    <w:rsid w:val="00CE71A8"/>
    <w:rsid w:val="00D03E84"/>
    <w:rsid w:val="00D27F25"/>
    <w:rsid w:val="00D576CC"/>
    <w:rsid w:val="00D87A79"/>
    <w:rsid w:val="00DC52FE"/>
    <w:rsid w:val="00E757D2"/>
    <w:rsid w:val="00EA0EE9"/>
    <w:rsid w:val="00EB7E1E"/>
    <w:rsid w:val="00EC4426"/>
    <w:rsid w:val="00ED39EA"/>
    <w:rsid w:val="00F03A32"/>
    <w:rsid w:val="00F20FC2"/>
    <w:rsid w:val="00F4088E"/>
    <w:rsid w:val="00F41159"/>
    <w:rsid w:val="00F62DBB"/>
    <w:rsid w:val="00F74E84"/>
    <w:rsid w:val="00F82B79"/>
    <w:rsid w:val="00FA294D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B275"/>
  <w15:docId w15:val="{92849858-9B9B-4A0E-9CE2-9728A09E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3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43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31C2"/>
    <w:pPr>
      <w:spacing w:after="0" w:line="240" w:lineRule="auto"/>
    </w:pPr>
    <w:rPr>
      <w:rFonts w:asciiTheme="minorHAnsi" w:eastAsiaTheme="minorEastAsia" w:hAnsiTheme="minorHAnsi"/>
      <w:sz w:val="22"/>
      <w:lang w:eastAsia="lt-LT"/>
    </w:rPr>
  </w:style>
  <w:style w:type="table" w:styleId="TableGrid">
    <w:name w:val="Table Grid"/>
    <w:basedOn w:val="TableNormal"/>
    <w:uiPriority w:val="59"/>
    <w:rsid w:val="009C2EC3"/>
    <w:pPr>
      <w:spacing w:after="0" w:line="240" w:lineRule="auto"/>
    </w:pPr>
    <w:rPr>
      <w:rFonts w:asciiTheme="minorHAnsi" w:eastAsiaTheme="minorEastAsia" w:hAnsiTheme="minorHAnsi"/>
      <w:sz w:val="22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2AE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Ona Motiejūnaitė</cp:lastModifiedBy>
  <cp:revision>3</cp:revision>
  <cp:lastPrinted>2022-03-10T07:11:00Z</cp:lastPrinted>
  <dcterms:created xsi:type="dcterms:W3CDTF">2022-03-10T10:14:00Z</dcterms:created>
  <dcterms:modified xsi:type="dcterms:W3CDTF">2022-03-10T10:16:00Z</dcterms:modified>
</cp:coreProperties>
</file>